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0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C6C" w:rsidRP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</w:t>
      </w:r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льный ремонт остекления фонарей</w:t>
      </w:r>
      <w:bookmarkStart w:id="0" w:name="_GoBack"/>
      <w:bookmarkEnd w:id="0"/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1B066C" w:rsidP="008405ED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E77C6C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>
        <w:rPr>
          <w:rFonts w:ascii="Times New Roman" w:hAnsi="Times New Roman" w:cs="Times New Roman"/>
          <w:sz w:val="28"/>
          <w:szCs w:val="28"/>
        </w:rPr>
        <w:t>0</w:t>
      </w:r>
      <w:r w:rsidR="00E77C6C">
        <w:rPr>
          <w:rFonts w:ascii="Times New Roman" w:hAnsi="Times New Roman" w:cs="Times New Roman"/>
          <w:sz w:val="28"/>
          <w:szCs w:val="28"/>
        </w:rPr>
        <w:t>4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E77C6C">
        <w:rPr>
          <w:rFonts w:ascii="Times New Roman" w:hAnsi="Times New Roman" w:cs="Times New Roman"/>
          <w:sz w:val="28"/>
          <w:szCs w:val="28"/>
        </w:rPr>
        <w:t>4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E77C6C" w:rsidRPr="00E77C6C">
        <w:rPr>
          <w:rFonts w:ascii="Times New Roman" w:hAnsi="Times New Roman" w:cs="Times New Roman"/>
          <w:sz w:val="28"/>
          <w:szCs w:val="28"/>
        </w:rPr>
        <w:t>02-7/18 от 25.01.2018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755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</w:t>
      </w:r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</w:t>
      </w:r>
      <w:r w:rsidR="00E77C6C" w:rsidRP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апита</w:t>
      </w:r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</w:t>
      </w:r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</w:t>
      </w:r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остекления фонарей</w:t>
      </w:r>
      <w:r w:rsidR="00E77C6C" w:rsidRPr="008405ED">
        <w:rPr>
          <w:rFonts w:ascii="Times New Roman" w:hAnsi="Times New Roman" w:cs="Times New Roman"/>
          <w:sz w:val="28"/>
          <w:szCs w:val="28"/>
        </w:rPr>
        <w:t xml:space="preserve"> </w:t>
      </w:r>
      <w:r w:rsidR="008405ED" w:rsidRPr="008405ED">
        <w:rPr>
          <w:rFonts w:ascii="Times New Roman" w:hAnsi="Times New Roman" w:cs="Times New Roman"/>
          <w:sz w:val="28"/>
          <w:szCs w:val="28"/>
        </w:rPr>
        <w:t>организацию</w:t>
      </w:r>
      <w:r w:rsidR="008405ED">
        <w:t xml:space="preserve"> </w:t>
      </w:r>
      <w:r w:rsidR="008405ED" w:rsidRPr="008405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</w:t>
      </w:r>
      <w:proofErr w:type="spellStart"/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Арт-строй</w:t>
      </w:r>
      <w:proofErr w:type="spellEnd"/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г.Муром</w:t>
      </w:r>
      <w:proofErr w:type="spellEnd"/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E77C6C" w:rsidRP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ИНН3334014382</w:t>
      </w:r>
      <w:r w:rsidR="00E77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205738"/>
    <w:rsid w:val="004C2982"/>
    <w:rsid w:val="005471F7"/>
    <w:rsid w:val="005A3FF4"/>
    <w:rsid w:val="005E360B"/>
    <w:rsid w:val="00604683"/>
    <w:rsid w:val="007555E8"/>
    <w:rsid w:val="008405ED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77C6C"/>
    <w:rsid w:val="00E80716"/>
    <w:rsid w:val="00E82C03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4</cp:revision>
  <cp:lastPrinted>2018-04-05T05:23:00Z</cp:lastPrinted>
  <dcterms:created xsi:type="dcterms:W3CDTF">2018-02-21T07:44:00Z</dcterms:created>
  <dcterms:modified xsi:type="dcterms:W3CDTF">2018-04-05T05:24:00Z</dcterms:modified>
</cp:coreProperties>
</file>